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7F" w:rsidRDefault="008C3F3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60930" cy="1404620"/>
                <wp:effectExtent l="0" t="0" r="1714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499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Impossible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Bombed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Soldier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Thorough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Borough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Affluent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Sufficient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Collectable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Manageable</w:t>
                            </w:r>
                          </w:p>
                          <w:p w:rsidR="002F421A" w:rsidRDefault="002F421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compatible</w:t>
                            </w:r>
                          </w:p>
                          <w:p w:rsidR="008E3499" w:rsidRDefault="008E34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OjpMTfaAAAABgEAAA8AAAAAAAAAAAAAAAAAfwQAAGRycy9kb3ducmV2&#10;LnhtbFBLBQYAAAAABAAEAPMAAACGBQAAAAA=&#10;">
                <v:textbox style="mso-fit-shape-to-text:t">
                  <w:txbxContent>
                    <w:p w:rsidR="008E3499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Impossible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Bombed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Soldier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Thorough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Borough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Affluent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Sufficient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Collectable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Manageable</w:t>
                      </w:r>
                    </w:p>
                    <w:p w:rsidR="002F421A" w:rsidRDefault="002F421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compatible</w:t>
                      </w:r>
                    </w:p>
                    <w:p w:rsidR="008E3499" w:rsidRDefault="008E3499"/>
                  </w:txbxContent>
                </v:textbox>
                <w10:wrap type="square" anchorx="margin"/>
              </v:shape>
            </w:pict>
          </mc:Fallback>
        </mc:AlternateContent>
      </w:r>
      <w:r w:rsidR="002C0AB4">
        <w:t xml:space="preserve">Spellings </w:t>
      </w:r>
      <w:r w:rsidR="001F16E4">
        <w:t>to be tested Thurs 28</w:t>
      </w:r>
      <w:r w:rsidR="001F16E4" w:rsidRPr="001F16E4">
        <w:rPr>
          <w:vertAlign w:val="superscript"/>
        </w:rPr>
        <w:t>th</w:t>
      </w:r>
      <w:r w:rsidR="001F16E4">
        <w:t xml:space="preserve"> Sept</w:t>
      </w:r>
      <w:bookmarkStart w:id="0" w:name="_GoBack"/>
      <w:bookmarkEnd w:id="0"/>
    </w:p>
    <w:p w:rsidR="008C3F32" w:rsidRDefault="002F421A">
      <w:r>
        <w:rPr>
          <w:noProof/>
          <w:lang w:eastAsia="en-GB"/>
        </w:rPr>
        <w:drawing>
          <wp:inline distT="0" distB="0" distL="0" distR="0" wp14:anchorId="02561FFC" wp14:editId="2EA33454">
            <wp:extent cx="1343025" cy="381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F32" w:rsidSect="008C3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2"/>
    <w:rsid w:val="00011FFE"/>
    <w:rsid w:val="001F16E4"/>
    <w:rsid w:val="002C0AB4"/>
    <w:rsid w:val="002F421A"/>
    <w:rsid w:val="005470CD"/>
    <w:rsid w:val="005E337F"/>
    <w:rsid w:val="006329AF"/>
    <w:rsid w:val="008C3F32"/>
    <w:rsid w:val="008E3499"/>
    <w:rsid w:val="00D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0AB8"/>
  <w15:chartTrackingRefBased/>
  <w15:docId w15:val="{7261CE74-54AD-42C6-B055-21561A8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Jo Fagence</cp:lastModifiedBy>
  <cp:revision>3</cp:revision>
  <cp:lastPrinted>2023-09-21T10:12:00Z</cp:lastPrinted>
  <dcterms:created xsi:type="dcterms:W3CDTF">2022-08-16T13:37:00Z</dcterms:created>
  <dcterms:modified xsi:type="dcterms:W3CDTF">2023-09-21T10:12:00Z</dcterms:modified>
</cp:coreProperties>
</file>